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(też) 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zapytał: Czy nie ma tu jeszcze jakiegoś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 maszże tu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Nie masz tu którego proroka PANSKIEGO, żebyśmy się przezeń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mogli przez niego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jakiegoś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zapytał: Czy nie ma tu jeszcze jakiegoś proroka JAHWE, abyśmy mogli przez niego się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zapytał: - Czy nie ma tu jeszcze proroka Jahwe, abyśmy u niego zasięgnęli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Чи немає тут господнього пророка і запитаємо Господа через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Jozafat powiedział: Czy nie ma tu jeszcze jakiegoś proroka WIEKUISTEGO,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2024-05-02T07:15:06Z</dcterms:modified>
</cp:coreProperties>
</file>