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9"/>
        <w:gridCol w:w="1969"/>
        <w:gridCol w:w="2389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Kenaz, książę Teman,* książę Mibsar,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Teman, ּ</w:t>
      </w:r>
      <w:r>
        <w:rPr>
          <w:rtl/>
        </w:rPr>
        <w:t>תֵימָן</w:t>
      </w:r>
      <w:r>
        <w:rPr>
          <w:rtl w:val="0"/>
        </w:rPr>
        <w:t xml:space="preserve"> : wg &lt;x&gt;10 36:42&lt;/x&gt; Temam.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2024-03-29T05:36:14Z</dcterms:modified>
</cp:coreProperties>
</file>