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swej życzliwości postawiłeś mnie na górze mej potęgi,* A gdy zakryłeś swe oblicze,** ogarnęła mnie trwoga.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to Twoja życzliwość wyniosła mnie na szczyt potęgi,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kiedy zakryłeś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ciebie, JAHWE, modliłem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Panie! według woli twojej umocniłeś był górę moję mocą; ale skoroś ukrył oblicze swoje, strwożyłem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według wolej twojej dałeś moc ozdobie mojej. Odwróciłeś oblicze swe ode mnie i zstałem się zatrwożonym.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łaski Twojej, Panie, uczyniłeś mnie niezdobytą górą, a gdy ukryłeś swe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życzliwości swej postawiłeś mnie na potężnej górze, A gdy zakryłeś oblicze swoje, zatrwożyłem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łaskawości postawiłeś mnie na wysokiej górze, ale kiedy zakryłeś twarz swoją,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życzliwość, JAHWE, czyni mnie górską twierdzą, lecz gdy odwracasz oblicze, ogarnia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łaskawości swojej umocniłeś moje znaczenie, lecz gdy ukryłeś swe oblicze,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зрадію і розвеселюся твоїм милосердям, бо Ти зглянувся на моє впокорення, Ти спас із скрути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 Twojej łasce ustanowiłeś potęgę na mej górze; ale ukryłeś Twe oblicze, zatem byłem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wołałem; i JAHWE błagałem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górze mej potęgi, </w:t>
      </w:r>
      <w:r>
        <w:rPr>
          <w:rtl/>
        </w:rPr>
        <w:t>הֶעֱמַדְּתָה לְהַרְרִי עֹז</w:t>
      </w:r>
      <w:r>
        <w:rPr>
          <w:rtl w:val="0"/>
        </w:rPr>
        <w:t xml:space="preserve"> , tj. sprawiłeś, że stoi siłą moja góra; idiom (?): na potężnych górach, na szczycie potęgi, por. G: ozdobiłeś pięknem moją moc, παρέσχου τῷ κάλλει μου δύναμιν.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10:11&lt;/x&gt;; &lt;x&gt;230 13:2&lt;/x&gt;;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2024-05-01T12:04:23Z</dcterms:modified>
</cp:coreProperties>
</file>