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plan postanowiony dla całej ziemi, a to jest ręka wyciągnięta przeciwko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plan powzięty dla całej ziemi, oto ręka wyciągnięta przeciwko wszystkim narodom!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powzięty zamiar co do całej ziemi i to jest ręka wyciągnięta nad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rada uradzona przeciw onej wszystkiej ziemi; a tać jest ręka wyciągniona przeciwko tym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rada, którąm umyślił na wszytkę ziemię, i ta jest ręka wyciągniona na wszytkie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zamiar powzięty przeciw całej ziemi, taka jest ręka wyciągnięta na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plan postanowiony co do całej ziemi, a to jest ręka podniesiona przeciwko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postanowienie podjąłem przeciw całej ziemi, wyciągnąłem rękę przeciw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plan został powzięty co do całej ziemi i już wzniesiona jest ręka nad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Plan powzięty co do całej ziemi i to jest dłoń wyciągnięta nad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рада, яку врадив Господь на всю вселенну, і це висока рука над усіма народами вселенної.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jest decyzja, która jest postanowiona nad całą ziemią i taka ręka, która jest zawieszona ponad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postanowienie powzięte przeciwko całej ziemi i to jest ręka wyciągnięta przeciwko wszystkim narodom.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2024-04-29T14:23:44Z</dcterms:modified>
</cp:coreProperties>
</file>