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haki w twoje szczęki i przylepię ryby twego Nilu do twoich łusek, wyciągnę cię z twojego Nilu i wszystkie ryby twojego Nilu przylepione do twoich łusek.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2024-04-29T07:54:21Z</dcterms:modified>
</cp:coreProperties>
</file>