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Masz kochać Pana, swojego Boga, całym swoim sercem, z całej swojej duszy i każdą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Będziesz miłował Pana, swego Boga, całym swym sercem, całą swą duszą i całym swym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twego, ze wszystkiego serca twego, i ze wszystkiej duszy twojej i ze wszystkiej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Będziesz miłował Pana Boga twego ze wszytkiego serca twego i ze wszytkiej dusze twojej, i ze wszytkiej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 Boga swego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swego, z całego serca swego i z całej duszy swojej, i z całej myśli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„Będziesz miłował Pana, swojego Boga, całym swoim sercem, i całą swoją duszą, i całą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 Boga twego z całego serca twego, i z całej dusze twej, i z całego zmysłu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- ʼBędziesz miłował Pana Boga swego z całego serca i z całej duszyʼ i wszystkich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Люби Господа Бога твого всім своїм серцем, і всією своєю душею, і всією своєю думкою;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Będziesz miłował niewiadomego utwierdzającego pana, tego wiadomego boga twego, w całym sercu twoim i w całej duszy twojej i w całym na wskroś wszystkiego rozumowaniu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Będziesz miłował Pana, Boga twego, z całego twego serca i z całej twojej duszy, i z całej myśli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""Będziesz miłował Adonai, Boga swego, całym swym sercem i całą swą duszą, i całą swą siłą".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 ʼMasz miłować Pana, twojego Boga, całym swym sercem i całą swą duszą, i całym swym umysłemʼ.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duszą i umysłem!”—odpowiedział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2024-04-28T18:26:05Z</dcterms:modified>
</cp:coreProperties>
</file>