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żeć nie przeminie ten rodzaj, ażby się to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wam, żeć nie przeminie ten rodzaj, aż się to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nie przeminie to pokolenie, aż się to wszystko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przeminie to pokolenie, dopóki nie spełni się to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oświadczam wam: nie przeminie to pokolenie, aż to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wszystko to nastąpi, zanim wymrą ludzie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zanim to pokolenie przeminie,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вам, що не минеться рід цей, як усе це станеться.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powiadam wam, że żadną metodą nie minąłby obok-przeciw wiadomy rodzaj ten właśnie póki czasu którego te właśnie sprawy wszystkie jako jedna stałaby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wam, nie przeminie to pokolenie, póki ta rzecz się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Tak! Mówię wam, że ten lud z pewnością nie przeminie, aż to wszystko się wydarzy.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mówię, że to pokolenie na pewno nie przeminie, dopóki się to wszystko nie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 wymrze to pokolenie, a wszystko to się dokona.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2024-04-27T05:35:23Z</dcterms:modified>
</cp:coreProperties>
</file>