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2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im zaczął mówić uważajcie aby nie ktoś was zwiódłby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zaczął im mówić: Uważajcie,* aby ktoś was nie zwiódł.**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zaczął mówić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by nie ktoś was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im zaczął mówić uważajcie aby nie ktoś was zwiódłby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zaczął im mówić: Uważajcie, aby was ktoś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 odpowiedzi zaczął im mówić: Uważajcie, aby was ktoś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 im, począł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aby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odpowiedziawszy, począł im mówić: Patrzcie, aby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zaczął im mówić: Strzeżcie się, żeby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zaczął do nich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żeby was ktoś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zaczął im mówić: Uważajcie, aby ktoś was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zaczął do nich mówić: „Uważajcie, aby was ktoś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zaczął im wyjaśniać: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„Uważajcie, aby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 im, począł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aby kto was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zaczął im mówić: - Uważajcie, aby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почав їм казати: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Стережіться, щоб хтось вас не обманув: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począł sobie aby powiadać im: Poglądajcie aby nie ktoś was zwiódłby.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zaczął im mówić: Uważajcie, aby ktoś was nie wprowadził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zaczął im mówić: "Uważajcie! Nie pozwólcie, żeby was ktoś nabrał!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zaczął do nich mówić: ”Baczcie, żeby was nikt nie wprowadził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dajcie się nikomu oszukać!—przestrzegł ich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13:9&lt;/x&gt;; &lt;x&gt;580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29:8&lt;/x&gt;; &lt;x&gt;480 13:22&lt;/x&gt;; &lt;x&gt;560 5:6&lt;/x&gt;; &lt;x&gt;600 2:2-3&lt;/x&gt;; &lt;x&gt;660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2024-04-27T08:34:14Z</dcterms:modified>
</cp:coreProperties>
</file>