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Mu: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Nauczycielu,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została schwytana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akcie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na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mu: Nauczycielu, ta kobieta przyłapana jest na (gorącym uczynku) cudzołożąca.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Nauczycielu ta kobieta została schwytana (na) samym uczynku który jest cudzołóstwem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schwytano w chwili, gdy cudzołożyła.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przyłapano na uczynku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Nauczycielu! tę niewiastę zastano na samem uczynku cudzołóstwa;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Nauczycielu, tę niewiastę teraz zastano w 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Nauczycielu, tę kobietę dopiero co pochwycono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Nauczycielu, tę oto kobietę przyłapano na jawnym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„Nauczycielu, tę kobietę dopiero co przyłapano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Mu: „Nauczycielu, ta kobieta została przyłapana na występku cudzołóstwa.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powiedzieli: - Nauczycielu, tę kobietę przyłapano na gorącym uczynku cudzołóstwa!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- Nauczycielu, tę kobietę pochwycono właśnie na cudzołóstwie.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кажуть до нього: Учителю, ця жінка явно була спіймана в перелюбі.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 mu: Nauczycielu, ta właśnie wiadoma kobieta została z góry schwycona zależnie na samym w sobie kradnącym wyraźnym złodziejstwie dopuszczając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mu mówią: Nauczycielu, ta niewiasta została przyłapana jako jawna cudzołożnica;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"Rabbi, ta kobieta została przyłapana podczas samego aktu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”Nauczycielu, tę niewiastę przyłapano na popełnianiu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—Nauczycielu, złapaliśmy ją na gorącym uczynku.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2024-04-26T08:16:48Z</dcterms:modified>
</cp:coreProperties>
</file>