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Kiedy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nadal 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pytając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nich: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Bezgrzeszny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niech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z was pierwszy kamień na nią niech rzuci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 z pytaniem Go, wyprostował się i powiedział do nich: Kto z was jest bez grzechu, niech pierwszy rzuci w nią kamieniem.*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zatrzymywali się pytając go, wyprostował się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Bezgrzeszny (z) was pierwszy na nią niech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(z) was pierwszy kamień na nią niech rzuci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17:7&lt;/x&gt;; &lt;x&gt;330 16:40&lt;/x&gt;;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2024-04-16T12:15:35Z</dcterms:modified>
</cp:coreProperties>
</file>