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Pawła, traktować łagodnie i nikomu z bliskich nie zabraniać służenia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pilnować Pawła, zastosować ulgi i nie zabraniać żadnemu z jego przyjaciół posługiwać mu czy go odwiedzać.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aby strzegł Pawła i pofolgował mu, i aby nie bronił żadnemu z przyjaciół jego posługiwać mu albo go nawiedzać.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Rotmistrzowi strzec go, a iżby miał wczas i aby nie bronił żadnemu z przyjaciół jego służyć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przeszkadzać żadnemu z przyjaciół w oddawaniu mu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go, lecz okazywać względy i nie bronić nikomu z jego przyjaciół posługiwać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zabraniać nikomu z jego przyjaciół świadczyć mu posług.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setnikowi, aby pilnował Pawła. Kazał go jednak traktować łagodnie i nie przeszkadzać żadnemu z jego bliskich przychodzić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centurionowi, by trzymać Pawła pod strażą, mieć jednak wzgląd na niego i nie zabraniać, by ktoś z jego bliskich usługiwał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rozkazał setnikowi pilnować Pawła i traktować go łagodnie, nie zabraniając odwiedzin i pomocy ze strony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Żydówką, polecił przyprowadzić Pawła i przysłuchiwał się jego nauce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сотникові стерегти його, але дати полегшу і нікому з близьких не забороняти йому служити [чи приходити]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setnikowi, by Paweł był strzeżony, lecz także aby miał odpoczynek i by nikomu z jego bliskich nie zabraniać mu usługiwać, czy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dowódcy trzymać Sza'ula pod strażą, ale dać mu sporo swobody i nie zabraniać przyjaciołom, aby dbali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żeby strzegł tego człowieka i mu trochę złagodził warunki, w jakich przebywa pod strażą, oraz by nikomu z jego ludzi nie zabraniał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podległemu sobie dowódcy pilnować Pawła, dobrze go traktować i nie przeszkadzać jego przyjaciołom w odwiedzaniu go i służeniu mu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2024-04-28T08:42:14Z</dcterms:modified>
</cp:coreProperties>
</file>