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Izrael nie znalazł, czego poszukuje. Znaleźli to wybrani. Pozostałych natomiast dotknął brak wrażliwości,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ale wybrani osiągnęli, a inni zostali pogrążeni w zatwardziałości;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szuka, tego nie dostąpił; ale wybrani dostąpili, a inni zatwardzeni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szukał, tego nie dostał, a wybranie dostało, lecz drudzy zaślepieni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[powiemy]? Izrael nie osiągnął tego, czego skwapliwie szukał; osiągnęli jednak wybrani. Inni zaś pogrążyli się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szukał, tego nie osiągnął, ale wybrani osiągnęli; pozostali zaś ulegli 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wybrani jednak osiągnęli. Ci natomiast, co pozostali, zostali pogrążeni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cóż? Izrael nie osiągnął tego, o co zabiegał. Osiągnęli to natomiast wybrani. Inni zaś okazali zatwardziałość,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Czego szuka Izrael, tego nie znalazł. Tylko wybrani znaleźli. Inni zhardzieli,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Lud izraelski nie osiągnął tego, do czego dążył, ale wybrani osiągnęli, inni zaś stali się niewrażliwi.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Izrael nie znalazł tego, czego poszukuje. Znaleźli to wybrani, reszta zaś stała się oporna.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ж? Того, що шукає Ізраїль, він не одержав, а вибрані одержали; інші ж затверділи,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Czego Israel poszukuje, tego nie osiągnął, ale owo wybranie osiągnęło; zaś pozostali zostali zatwardziałymi,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stąd, że Israel nie osiągnął celu, o który zabiega. Otrzymali go wybrani, reszta jednak stała się niczym kamień,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pilnie szukał, tego nie dostąpił, ale wybrani dostąpili. Pozostali mieli wrażliwość stępioną,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taką sytuację: Izrael nie osiągnął tego, czego pragnął. Tylko wybrana garstka Żydów znalazła łaskę Boga—większość zaś stała się nieczuła.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2024-04-27T11:22:57Z</dcterms:modified>
</cp:coreProperties>
</file>