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o ubogich aby pamiętalibyśmy co i pilnie starałem się by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tylko pamiętali o ubogich,* co też pilnie starałem się wykonać.**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(o) ubogich aby przypominalibyśmy sobie, (w) czym i wykazałem gorliwość, (by) samo to uczynić*.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(o) ubogich aby pamiętalibyśmy co i pilnie starałem się (by) samo to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tylko, abyśmy pamiętali o ubogich, co zawsze starałem się mieć na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Bylebyśmy tylko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upomnieli, abyśmy na ubogich pamiętali, o com się też pilnie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abyśmy pamiętali na ubogie; o com się też starał, abym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byleśmy pamiętali o ubogich,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czym się też gorliwie zająłem i co starałem się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ubogich mieliśmy pamiętać, co też gorliwie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ubogich, co też pilnie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pamiętali o ubogich, co też właśnie starałem się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tylko, abyśmy pamiętali o najuboższych, więc zatroszczyłem się, aby spełnić to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również pamiętać o ubogich, co też skwapliwie 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лиш ми пам'ятали про вбогих, що, власне, я і намагався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przypomnieli, aby pamiętać o ubogich, w czym też wykazałem gorliwość, aby to samo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jedynie prośbę, ażebyśmy pamiętali o ubogich - której to sprawie nie szczędziłem wysiłków.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Mieliśmy tylko pamiętać o biednych. To właśnie też usilnie starałem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Przypomnieli nam jedynie o potrzebie pomocy biednym, starałem się więc pamiętać o tym w mojej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&lt;x&gt;190 9:22&lt;/x&gt;; &lt;x&gt;470 26:11&lt;/x&gt;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11:29-30&lt;/x&gt;; &lt;x&gt;510 24:17&lt;/x&gt;; &lt;x&gt;520 12:13&lt;/x&gt;; &lt;x&gt;520 15:26&lt;/x&gt;; &lt;x&gt;530 16:1&lt;/x&gt;; &lt;x&gt;540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samo to uczynić" - sens: by właśnie to uczynić.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2024-05-07T19:17:01Z</dcterms:modified>
</cp:coreProperties>
</file>