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 zdradzisz,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wydasz naszą sprawę,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wydasz tę sprawę naszę, tedy będziemy wolni od przysięgi twojej,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będziesz chciała wydać i tę mowę objawić, będziem wolni od tej przysięgi,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sprawę naszą wydała, będziemy wolni od przysięgi, którą od nas przyjęłaś.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 rozgłosisz tę naszą sprawę, my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naszą sprawę, będziemy zwolnieni z 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zamiary, będziemy zwolnieni z przysięgi, którą nam kazałaś złożyć”.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zamierzenie, będziemy wolni od 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нам перешкодить чи виявить ці наші слова, будемо невинні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wydała tą naszą sprawę, wtedy będziemy wolni od przysięgi, którą nas zaprzysięgłaś.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doniesiesz o naszej sprawie, będziemy wolni od winy w związku z tą przysięgą, którą nas zaprzysięgłaś”.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2024-04-29T03:56:48Z</dcterms:modified>
</cp:coreProperties>
</file>