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się, przywdziej lepsze szaty i udaj się tam, na klepisko. Nie daj mu się jednak poznać, dopóki nie naje się i nie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nałóż na siebie swoje szaty i zejdź na klepisko, lecz nie daj się poznać temu człowiekowi,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umywszy się, namaż się olejkami; weźmij też szaty twoje na się, a idź na bojewisko, a nie daj się widzieć mężowi onemu, ażby się najadł i 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tedy, namaż się i oblecz się w ochędożniejsze szaty, idźże do bojowiska, niechaj cię nie widzi człowiek,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i namaść, nałóż na siebie swój płaszcz i zejdź na klepisko, ale nie daj się mu rozpoznać,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przeto i namaść, włóż na siebie strojne szaty i zejdź na to klepisko, tylko nie daj się poznać temu mężowi,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włóż płaszcz i zejdź na klepisko, ale nie daj mu się 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a potem włóż swój płaszcz i zejdź na klepisko. Nie daj się jednak rozpoznać, dopóki człowiek ten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i przywdziej [odświętne] szaty, a potem zejdź na klepisko. Nie daj mu się jednak rozpoznać, zanim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помийся і помажися і зодягнеш на себе твою одіж і підеш до току. Не покажешся чоловікові аж доки він не закінчить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więc, namaść, włóż na siebie najpiękniejsze szaty oraz idź na klepisko. Ale nie daj się poznać temu mężowi, dopóki nie przestanie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natrzyj oliwą, a włożywszy na siebie okrycia, zejdź na klepisko. Nie daj się poznać temu mężowi, dopóki nie skończy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2024-04-28T07:05:54Z</dcterms:modified>
</cp:coreProperties>
</file>