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mianowicie do kapłana Abiatara, syna Achimeleka: Przynieś mi, proszę, efod. Gdy Abiatar przyniósł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kapłana Abiatara,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Abijatara kapłana, syna Achimelechowego: Weźmij proszę dla mnie efod; i wziął Abijatar efod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Abiatar kapłana, syna Achimelechowego: Przybliż do mnie efod. I przybliżył Abiatar efod do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Abiatara, kapłana,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kapłana Ebiatara, syna Achimeleka: Przynieś mi efod. I Ebiatar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kapłana Abiatara, syna Achimeleka: Przynieś mi, proszę, efod! Gdy Abiatar przyniósł Dawidowi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kapłana Abiatara, syna Achimeleka: „Proszę tu przynieść efod”. Abiatar więc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kapłana Ebjatara, syna Achimeleka: - Przynieś mi efod. Przyniósł Ebjatar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Авіятара священика сина Ахімелеха: Принесіть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powiedział do kapłana Abjatara, syna Achimeleka: Przynieś mi tu efod. Zatem Abjatar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kapłana Abiatara, syna Achimelecha: ”Proszę, przynieś tu do mnie efod”. I Abiatar przyniósł efod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2024-05-05T18:46:21Z</dcterms:modified>
</cp:coreProperties>
</file>