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ludzie, szczęśliwi ci twoi słudzy, którzy stają przed tobą, wciąż mogąc słuchać twojej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szczęśliwi są twoi poddani, jakże szczęśliwi są ci twoi słudzy, którzy stają przed tobą i wciąż mogą słuchać twojej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twoi ludzie, błogosławieni twoi słudzy, którzy zawsze stoją przed tobą i słuchają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mężowie twoi, błogosławieni słudzy twoi, którzy zawsze przed tobą stoją, i słuchają mądrości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mężowie twoi i szczęśliwi słudzy twoi, którzy stoją przed tobą zawsze a słuchają mądrości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Szczęśliwe twoje żony, szczęśliwi twoi słudzy! Oni stale znajdują się przed twoim obliczem i wsłuchują się w twoją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ludzie, szczęśliwi ci twoi słudzy, którzy stoją przed tobą, że mogą zawsze słuchać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ludzie, szczęśliwi twoi słudzy! Oni zawsze stoją przed twoim obliczem i przysłuchują się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jakże szczęśliwi twoi poddani! Jakże szczęśliwe twoje żony! Jakże szczęśliwi twoi słudzy, którzy zawsze znajdują się w twojej obecności i wsłuchują się w twoją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Szczęśliwe twoje żony, szczęśliwi twoi dworzanie. Oni wciąż znajdują się w twojej obecności, słuchając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 твої жінки, блаженні твої слуги, ці, що постійно стоять перед тобою, що чують всю твою 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ludzie, szczęśliwi ci twoi słudzy, co zawsze pełnią służbę przed twym obliczem i przysłuchują się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są twoi ludzie, szczęśliwi są ci twoi słudzy, którzy wciąż stoją przed tobą, słuchając twojej mądrości!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2024-05-15T18:40:05Z</dcterms:modified>
</cp:coreProperties>
</file>