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1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wykonującymi prace polne przy uprawie ziemi stał Ezri, syn Keluba.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2024-03-29T02:24:05Z</dcterms:modified>
</cp:coreProperties>
</file>