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6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– z łupu, który sprowadzili – siedemset cielców i siedem tysięcy owiec,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2024-04-28T20:52:40Z</dcterms:modified>
</cp:coreProperties>
</file>