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0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ucho nie ma badać słów, tak jak podniebienie próbuje smaku pożywienia?*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2024-04-25T14:36:14Z</dcterms:modified>
</cp:coreProperties>
</file>