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uważnie, co mam do powiedzenia, niech moje oświadczenie dotrze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mojej mowy, niech wasze uszy przyjmą moją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mowy mojej, a powieść moja niech przyjdzie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mowy mojej, a gadki przyjmujcie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mej mowy, na moje wyjaśnienia uszu nadstawcie!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 mojej mowy, a przyjmijcie w uszy, co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mnie uważnie, a moje świadectwo niech do was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moich słów, nadstawcie uszu na to,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Przysłuchajcie się dobrze moim słowom, nadstawcie uszy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 слова. Бо сповіщу вам, які слухаєте.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uważnie mojego wyznania i niech moje wyjaśnienie dojdzie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mego słowa aż do końca i niech rozbrzmiewa w waszych uszach moje oznajmienie.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2024-04-23T16:18:05Z</dcterms:modified>
</cp:coreProperties>
</file>