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zauważ to: Odkryłem, że Bóg stworzył człowieka prawym, lecz oni wynaleźli wiele (innych) rozwiązań.*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zauważ: Odkryłem, że Bóg stworzył człowieka prawym, ale ludzie wpadli na wiele [dziwnych] rozwiązań.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tylko odkryłem: Bóg stworzył człowieka prawego, ale oni szukali rozlicznych wymysłów.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obacz, com znalazł, że stworzył Bóg człowieka dobrego; ale oni udali się za rozmaitemi myślami. Któż może z mądrym porównać? a kto może wyłożyć każdą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jeszcze szuka dusza moja, a nie nalazłem. Męża jednego prawego z tysiąca, lecz niewiasty ze wszech nie 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Tylko, oto co stwierdziłem: Bóg uczynił ludzi prawymi, lecz oni szukają rozlicznych wybiegów.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Wszelako zważ to: Odkryłem, że Bóg stworzył człowieka prawym, lecz oni uganiają się za wielu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się, że tylko to zdołałem zrozumieć: Bóg uczynił ludzi prawymi, oni zaś gmatwają się w swoich zawiłych domysłach.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jedyna rzecz, którą zrozumiałem: Bóg uczynił ludzi prawymi, ale oni szukają licznych wykrętów.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to tylko odkryłem: Bóg stworzył człowieka prostym, lecz oni sami wdali się w rozliczne dociekania.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ось це я знайшов, що Бог зробив людину праведною, і вони дослідили численні помисли.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do tego jedynie doszedłem że Bóg stworzył człowieka prostym, ale oni szukają różnych pomysłów.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stwierdziłem tylko to, że prawdziwy Bóg uczynił ludzi prostolinijnymi, lecz oni sami obmyślili wiele planów”.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wymysłów, sztuczek, sztuczek, </w:t>
      </w:r>
      <w:r>
        <w:rPr>
          <w:rtl/>
        </w:rPr>
        <w:t>חִּׁשָבֹון</w:t>
      </w:r>
      <w:r>
        <w:rPr>
          <w:rtl w:val="0"/>
        </w:rPr>
        <w:t xml:space="preserve"> (hiszszawon), λογισμός.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2024-04-29T04:53:10Z</dcterms:modified>
</cp:coreProperties>
</file>