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słoniowej, wyciągacie się na swych kanapach, jecie jagnięta wypatrzone z trzody i najlepsze cielęta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z kości słoniowej, a rozciągacie się na swoich posłaniach; którzy jadacie jagnięta z trzody, a cielce tuczone z zagrody;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słoniowych, a rozciągacie się na pościelach waszych; którzy jadacie barany z trzody, a cielce tuczone ze stani;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sypiacie na łożach słoniowych a rozpustujecie na pościelach waszych; którzy jadacie baranka z trzody i cielce z pośrzodku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na łożach z kości słoniowej i wylegują się na dywanach; jedzą oni jagnięta z trzody i cielęta ze środka 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Wylegują się na łożach z kości słoniowej i rozciągają się na swoich dywanach, zjadają jagnięta z trzody i cielęta z 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Kładą się na łożach z kości słoniowej i wyciągają się na swoich dywanach, jedzą jagnięta z trzody i z zagrody cielęta.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 na łożach z kości słoniowej i wylegują się na posłaniach, jedzą jagnięta z trzody i cielęta z zagrody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Sypiają na łożach zdobionych kością słoniową i wylegują się na posłaniach; zjadają baranki z trzody i cielęta z zagrody,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спите на ліжках з слонової кости і живете розкішно на ваших постелях і їсте козенят з отар і телят з посеред молочних стад,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rozciągają na łożach z kości słoniowej, rozpierają na dywanach, zjadają tuczne barany trzody i młode cielce z obory;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tymi, którzy kładą się na łożach z kości słoniowej i wylegują się na sofach, i spożywają barany z trzody i młode byki spośród tucznych cieląt;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2024-04-28T04:16:22Z</dcterms:modified>
</cp:coreProperties>
</file>