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― Jezus wyprowadzony został na ― pustkowie przez ― Ducha by zostać wypróbowanym przez ―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został wyprowadzony na pustkowie przez Ducha by zostać doświadczonym przez oszczercę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został poprowadzony przez Ducha na pustkowie, aby był poddany próbie* przez diabła.**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wyprowadzony został na pustkowie przez Ducha, (by) zostać doświadczanym przez oszczercę.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został wyprowadzony na pustkowie przez Ducha (by) zostać doświadczonym przez oszczercę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Duch poprowadził Jezusa na wyżynne pustkowie, aby został poddany próbie przez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został zaprowadzony przez Ducha na pustynię, aby był kuszony przez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zawiedziony jest na puszczę od Ducha, aby był kuszony od dyjabła.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był zawiedzion na puszczą od Ducha, aby był kuszon od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wyprowadził Jezusa na pustynię, aby był kuszony przez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zaprowadził Jezusa na pustynię, aby go kusił diabeł.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Duch zaprowadził Jezusa na pustynię, aby został przez diabła poddany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Duch wyprowadził Jezusa na pustynię, aby tam kusił Go diabeł.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został przez Ducha wyprowadzony na pustkowie, aby zostać wypróbowany przez diabła.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Duch zaprowadził Jezusa na pustynię, gdzie diabeł poddał go. próbie.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zaprowadził Jezusa na pustynię, aby był kuszony przez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Ісус був виведений Духом у пустиню, щоб спокушав Його диявол.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Współcześnie wtedy Iesus został zawiedziony w górę do tej spustoszonej i opuszczonej krainy pod przewodnictwem tego ducha aby zostać poddanym próbie pod przewodnictwem tego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został zaprowadzony przez Ducha na pustkowie, aby być kuszonym przez tego oszczerczego.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poprowadził Jeszuę na pustynię, aby był kuszony przez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został zaprowadzony przez ducha na pustkowie, aby go kusił Diabeł.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Duch Święty zaprowadził Jezusa na pustynię, gdzie miał być kuszony przez diabła.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2:18&lt;/x&gt;; &lt;x&gt;650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3:1-7&lt;/x&gt;; &lt;x&gt;730 12:9&lt;/x&gt;; &lt;x&gt;730 20:10&lt;/x&gt;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2024-04-18T13:45:04Z</dcterms:modified>
</cp:coreProperties>
</file>