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wydarzyło, uciekli i donieśli o tym w mieście oraz 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pasterze, widząc, co się stało, uciekli,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pasterze, co się stało, uciekli; a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ujźrzeli, że się zstało, którzy paśli, uciekli i dali znać do miasta i do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Zobaczywszy, co zaszło, pasterze uciekli i rozpowiedzieli o tym po mieście i po osiedlach.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zaś, zobaczywszy, co się stało, uciekli i donieśli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zobaczyli, co się wydarzyło, uciekli i rozpowiedzieli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paśli świnie, widząc, co się stało, uciekli i opowiedzieli o tym w mieście i po wioskach.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pasterze zobaczyli, co się stało, uciekli i zanieśli wiadomość do miasta i do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pilnowali świń, widząc co się dzieje, uciekli i opowiedzieli o tym w miasteczku i we wsiach.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zobaczywszy, co się stało, uciekli i rozpowiedzieli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пастухи, побачивши те, що сталося, повтікали і сповістили в місті й по селах.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ci tuczący to które się stało, uciekli i odnieśli nowinę do tego miasta i do tych polnych osiedli.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pasterze gdy zobaczyli co się stało, uciekli, i poszedłszy, oznajmili to w mieście i we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pasterze świń spostrzegli,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ci, którzy je paśli, ujrzeli, co się stało, uciekli i opowiedzieli o tym w mieście i po wsiach.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pasterze stada uciekli do pobliskiego miasta i okolicznych wiosek z wieścią o tym, co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2024-04-25T19:45:29Z</dcterms:modified>
</cp:coreProperties>
</file>