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Lewim powiedział: Twoje tummim i twoje urim* są dla twego pobożnego,** którego doświadczyłeś w Massa,*** z**** którym walczyłeś u wód Meriba,*****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dla Lewiego: Twoje tummim i urim należą do twych pobożnych, których doświadczyłeś w Massa, z którymi walczyłeś u wód Meriba,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 Lewim powiedział: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Tummim i Urim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twoim świętym, którego doświadczyłeś w Massa, z którym spierałeś się u wód Meriba;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Lewiego rzekł: Tummim twoje, i Urim twoje było przy mężu świętym twoim, któregoś kusił w Massa, i z którymeś miał spór u wód Meryba.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Lewiemu też rzekł: Doskonałość twoja i nauka twoja mężowi świętemu twemu, któregoś doświadczył w pokuszeniu i osądziłeś u wód sprzeciwieństwa.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Lewiego powiedział: Twoje tummim i urim są dla oddanego ci męża, wypróbowałeś go w Massa, spierałeś się z nim u wód Meriba.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Lewim rzekł: Tummim są twoje i urim są twoje, Twojego męża nabożnego, Którego doświadczyłeś w Massa, Z którym walczyłeś u wód Meriba.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Lewiego powiedział: Twoje Tummim i Urim są dla wiernego człowieka, którego wypróbowałeś w Massa, spierałeś się z nim u wód Meriba.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Lewiego powiedział: «Twoje tummim i urim należą do wiernego człowieka, którego wystawiłeś na próbę w Massa i z którym się kłóciłeś przy wodach Meriba.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Lewiego rzekł: - Twoje Tummim i Urim należą do męża, któregoś sobie upodobał, którego na próbę wystawiłeś w Massa, z którym wiodłeś spór u wód Meriba.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Lewim powiedział: Twoje, [Boże], Doskonałości i Światłości należą do Twojego pobożnego człowieka, który [pozostał wierny], gdy wypróbowałeś go przy Masa [„Próba"] i gdy kłóciłeś się z nim przy wodach Meriwa [„Kłótni"].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Левієві сказав: Дай Левієві його ясність, і його правду праведному чоловікові, якого випробували пробою, зневажили його при воді спротиву.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Lewim powiedział: Twoje Tummim i Urym przystoją twemu cnotliwemu mężowi, którego doświadczałeś w Massa, którego skarciłeś u wód Meryba;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Lewiego, rzekł: ”Twoje Tummim i twoje Urim należą do męża lojalnego wobec ciebie, którego wystawiłeś na próbę w Massa. Zacząłeś z nim walczyć u wód Meriba,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28:30&lt;/x&gt;; &lt;x&gt;30 8:8&lt;/x&gt;; &lt;x&gt;40 27:21&lt;/x&gt;; &lt;x&gt;90 28:6&lt;/x&gt;; &lt;x&gt;150 2:63&lt;/x&gt;; &lt;x&gt;160 7:65&lt;/x&gt;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wielu Mss i GK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17:7&lt;/x&gt;; &lt;x&gt;50 6:16&lt;/x&gt;; &lt;x&gt;50 9:22&lt;/x&gt;; &lt;x&gt;230 95:8-9&lt;/x&gt;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PS ze spój.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32:26-29&lt;/x&gt;; &lt;x&gt;40 20:13&lt;/x&gt;; &lt;x&gt;230 106:32&lt;/x&gt;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2024-05-28T15:45:45Z</dcterms:modified>
</cp:coreProperties>
</file>