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7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 do Jezusa. Jezus zaś przyjrzał mu się uważnie i powiedział: Ty jesteś Szymon, syn Jana; ty będziesz nazywał się Kamień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 spojrzał na niego i powiedział: Ty jesteś Szymon, syn Jonasza. Ty będziesz nazwany Kefas — co się tłumaczy: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wejrzawszy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Szymon, syn Jonasza; ty będziesz nazwany Kiefas,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go do Jezusa. A wejźrzawszy nań Jezus, rzekł: Tyś jest Szymon, syn Jona: ty będziesz zwan Cefas (co się wykłada: Opoka).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A Jezus, wejrzawszy na niego, powiedział: Ty jesteś Szymon, syn Jana; ty będziesz nazywał się Kefas – to znaczy: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 go do Jezusa. Jezus, spojrzawszy na niego,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będziesz nazwany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(to znaczy: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Jezusa. Jezus zaś spojrzał na niego i powiedział: Ty jesteś Szymon, syn Jana, ty będziesz się nazywał Kefas –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przyprowadził go do Jezusa. Gdy Jezus mu się przyjrzał, rzekł: „Ty jesteś Szymon, syn Jana. Odtąd będziesz nosił imię Kefa”, to znaczy Piotr.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zaprowadził go do Jezusa. Jezus spojrzał na niego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Szymon, syn Jana. Ty się będziesz nazywał Kefas”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 przekładzie znaczy to [„Skała”], „Piotr”.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przywiódł go do Jezusa. A pojźrzawszy nań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Symon, syn Jony; Ty nazwan będziesz Kephas,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się wykłada Opoka.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Jezusa. A Jezus spojrzawszy na niego rzekł: - Ty jesteś Szymon, syn Jana, ty będziesz zwał się Kefas, to znaczy opoka.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Привів він його до Ісуса. Ісус, поглянувши на нього,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Симон, син Івана; ти назвешся Кифою, - тобто в перекладі Петром каменем.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Zawiódł go istotnie do Iesusa. Wejrzawszy do wewnątrz jemu Iesus rzekł: Ty jesteś Simon, ten wiadomy syn Ioannesa; ty będziesz zwany Kefas, - które jest przekładane przez Hermesa: Petros.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go zaprowadzili do Jezusa. A Jezus przypatrzył mu się i powiedział: Ty jesteś Szymon, syn Jonasza; ty będziesz nazwany Kefas (co się tłumaczy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Jeszui. Patrząc na niego, Jeszua rzekł: "Ty jesteś Szim'on Bar-Jochanan. Będziesz znany jako Kefa" (imię to oznacza "skała").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go do Jezusa. Gdy Jezus spojrzał na niego, rzekł: ”Tyś jest Szymon, syn Jana; będziesz się nazywał Kefas” (co się tłumaczy: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go do Jezusa, a On spojrzał na niego i rzekł: —Ty jesteś Szymon, syn Jana. Ale od teraz będziesz się nazywał Kefas (to znaczy: „Piotr”—„skała”).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2024-04-20T09:12:12Z</dcterms:modified>
</cp:coreProperties>
</file>