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Przyjdźcie, zjedzcie śniadanie. Nikt nie odważył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wypytywać Go: Ty kto jesteś? Wiedzieli, że ―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z uczniów wypytać się Go Ty kto jesteś wiedząc że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Chodźcie, zjedzcie śniadanie. A żaden z uczniów nie odważył się Go zapytać: Kim Ty jesteś?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Chodźcież, zjedzcie śniadanie.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zaś odważył się (z) uczniów wypytywać go: Ty kto jesteś?, wiedząc, że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(z) uczniów wypytać się Go Ty kto jesteś wiedząc że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na śniadanie — zaprosił Jezus. A żaden z uczniów nie odważył się Go zapytać: Kim Ty jesteś? Nie mieli żadnych wątpliwości,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Chodźcie, jedzcie. I żaden z uczniów nie śmiał go pytać: Kim jesteś? Wiedzieli bowiem,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obiadujcie.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żaden z uczniów nie śmiał go pytać: Ty ktoś jest? wiedząc, że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Pódźcie, obiedwajcie. A żaden z siedzących u stołu nie śmiał go spytać: Ktoś ty jest? wiedząc, iż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Chodźcie, posilcie się! Żaden z uczniów nie odważył się zadać Mu pytania: Kto Ty jesteś?, bo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i spożywajcie.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żaden z uczniów nie śmiał go pytać: Kto Ty jesteś? Bo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im: Chodźcie, posilcie się! Żaden jednak z uczniów nie odważył się Go zapytać: Kim jesteś?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powiedział: „Chodźcie coś zjeść”. Żaden z uczniów nie odważył się zapytać Go: „Kim jesteś?”, ponieważ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„Chodźcie, zjedzcie śniadanie”.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Żaden z uczniów nie śmiał Go zapytać: „Kto Ty jesteś?”, bo poznali, że to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Pódźcie, obiedwajcie.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żaden nie śmiał z uczniów badać się u niego: Ty ktoś jest? wiedząc iż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Chodźcie i jedzcie! A żaden z uczniów nie śmiał zapytać: Kto Ty jesteś - wiedząc,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Підходьте, обідайте.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Жоден учень не наважився запитати його: Хто ти? Бо знали, що це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ten Iesus: Przyjdźcie tu, spożyjcie śniadanie. Żaden zaś nie miał śmiałości z uczniów wybadać go: Ty kto jakościowo jesteś? od przeszłości wiedząc że wiadomy utwierdzający pan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Chodźcie, zjedzcie. A żaden z uczniów nie odważył się go zapytać: Kto ty jesteś? Wiedząc,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do nich: "Chodźcie na śniadanie". Nikt z talmidim nie ośmielił się zapytać Go: "Kim jesteś?".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”Chodźcie, zjedzcie śniadanie”. Żaden z uczniów nie miał odwagi go zapytać: ”Kto ty jesteś?”, ponieważ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—Podejdźcie i zjedzcie coś—zachęcił Jezus. Żaden z nich nie śmiał Go pytać, czy to rzeczywiście On. Byli bowiem pewni, że to jest Pan.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2024-04-25T05:52:05Z</dcterms:modified>
</cp:coreProperties>
</file>