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 — Bóg naszych ojców, obdarzył chwałą swego Sługę, Jezusa, właśnie Tego, którego wy wydaliście i którego zaparliście się przed Piłatem. Piłat uznał, że należy Go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ojców, uwielbił Jezusa, swego Syna, którego wy wydaliście i wyparliście się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Jakóba, Bóg ojców naszych, uwielbił Jezusa, Syna swego, któregoście wy wydali i zaparliście się go przed twarzą Piłatową, który go sądził być godnym wypuszczenia.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Izaaków, i Bóg Jakobów, Bóg ojców naszych, uwielbił Jezusa, Syna swego, któregoście wy wydali i zaprzeliście się przed Piłatem, gdyż jego zdanie było, aby był wypuszczon.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ojców naszych wsławił Sługę swego, Jezusa, wy jednak wydaliście Go i zaparliście się Go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Jakuba, Bóg ojców naszych, uwielbił Syna swego, Jezusa, którego wy wydaliście i zaparliście się przed Piłatem, który uważał, że należało go wypuścić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 obdarzył chwałą Sługę swego Jezusa, którego wydaliście i zaparliście się przed Piłatem, chociaż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naszych przodków, Bóg Abrahama, Izaaka i Jakuba wywyższył swego Sługę, Jezusa. Wy natomiast wydaliście Go i wyparliście się przed Piłatem, gdy usiłował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Abrahama, Bóg Izaaka, Bóg Jakuba, Bóg ojców naszych otoczył tu chwałą swojego Sługę, Jezusa, którego wy wydaliście i wyrzekliście się wobec Piłata, choć chciał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naszych ojców, Bóg Abrahama, Izaaka i Jakuba, w ten sposób przysporzył chwały swemu Synowi Jezusowi, którego zdradziliście i wyparliście się wobec Piłata. On sam był zdecydowany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Abrahama i (Bóg) Izaaka, i (Bóg) Jakuba, i Bóg Ojców naszych uwielbił Sługę swego Jezusa, którego wy wydaliście i zaparliście się wobec Piłata,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Jakóba; Bóg naszych przodków wysławił swojego Syna Jezusa. Wy go wydaliście oraz zaparliście się go przed obliczem Piłata, który go postanowił uniewinnić.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Awrahama, Jic'chaka i Ja'akowa, Bóg ojców naszych, uwielbił sługę swego Jeszuę - tego właśnie Jeszuę, któregoście wy wydali i wyrzekli się przed Piłatem, i to kiedy ten już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Izaaka, i Jakuba, Bóg naszych praojców, otoczył chwałą swego Sługę, Jezusa, którego wyście wydali i zaparli się przed obliczem Piłata, gdy ten postanowił go zwolnić.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Jakuba—Bóg naszych przodków—otoczył chwałą swojego sługę, Jezusa. Wy Go wydaliście Piłatowi i odrzuciliście, chociaż on chciał Go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2024-04-26T17:23:14Z</dcterms:modified>
</cp:coreProperties>
</file>