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napisano: Oto kładę na Syjonie kamień obrazy i skałę skandalu.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potknięcia i skałę zgorszenia, a 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Oto kładę w Syonie kamień obrażenia i opokę otrącenia, a wszelki, który w niego wierzy,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Oto kładę w Syjonie kamień obrażenia i skałę zgorszenia: a wszelki, który weń wierzy, zawstydzon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obrazy i skałę potknięcia się, a 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obrazy i skałę zgorszenia A kto w niego uwierzy,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Oto kładę na Syjonie kamień potknięcia i skałę zgorszenia, a 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kamień, o który się potkną, i skałę, przez którą upadną, ale kto wierzy w Niego,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„Oto kamień-potknięcie się kładę na Syjonie i skałę-pułapkę. Kto na nim oprze swoją wiarę, nie zawiedzie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Oto kładę na Syjonie kamień obrazy i głaz upadku. Kto jednak uwierzy w niego,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ʼOto kładę na Syjonie kamień powodujący obrażenie oraz skałę powodującą zgorszenie,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Ось, кладу на Сіоні камінь спотикання та скелю спокуси, і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Oto kładę na Syjonie kamień urażenia oraz skałę zgorszenia; dzięki niemu ten wierzący nie zostanie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ujmuje Tanach: "Spójrzcie, kładę na Cijonie kamień, przez który ludzie będą się potykać, skałę, która spowoduje ich upadek. Lecz kto oprze na nim swą ufność, nie będzie upokorzony".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”Oto kładę na Syjonie kamień potknięcia i masyw skalny, obrazy, ale kto oprze na nim swą wiarę, nie dozna rozczarowania”.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Pismo mówi: „Kładę na górze Syjon kamień obrazy i skałę, o którą wielu się potknie. Ten jednak,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2024-04-26T11:21:14Z</dcterms:modified>
</cp:coreProperties>
</file>