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Ja, Paweł, mówię wam: Jeśli poddajecie się obrzezaniu, Chrystus wam nic nie pomoże.**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dacie się obrzezać, Pomazaniec wam nic (nie)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Ja, Paweł, mówię wam: Jeśli poddajecie się obrzezaniu,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dacie się obrzezać, Chrystus na nic wam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wam, iż jeźli się obrzezywać będziecie,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powiadam wam, iż jeśli będziecie obrzezani,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wam: Jeżeli poddacie się obrzezaniu, Chrystus wam się na nic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powiadam wam: Jeśli się dacie obrzezać,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się poddacie obrzezaniu, Chrystus do niczego wam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ja - Paweł: Jeśli poddacie się obrzezaniu, Chrystus na nic się wam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zapewniam was, że jeżeli przyjmiecie obrzezanie, Chrystus nic wam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poddacie się obrzezaniu, nie będziecie mieć pożytku z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wam: jeśli teraz pozwolicie się obrzezać, Chrystus nic wam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я, Павло, кажу вам: коли обрізаєтеся, Христос вам нічим не допоможе.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jeżeli się dacie obrzezywać,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moje słowa - ja, Sza'ul, powiadam wam, że jeśli poddacie się b'rit-mili, to Mesjasz nie przyniesie wam żadnej korzyści!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zostaniecie obrzezani, Chrystus na nic się wam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zapewniam was, że jeśli poddacie się obrzędowi obrzezania, sądząc, że dzięki temu zostaniecie uniewinnieni przez Boga, to Chrystus na nic się wam nie przyda.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2024-04-25T13:15:17Z</dcterms:modified>
</cp:coreProperties>
</file>