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1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2024-05-01T05:43:14Z</dcterms:modified>
</cp:coreProperties>
</file>