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Jozue i cały Izrael zobaczyli, że wojsko z zasadzki zajęło miasto i że z miasta wznosi się dym, zawrócili i uderzyli na wojowników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bowiem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zobaczyli, że ludzie z zasadzki zajęli miasto i że z miasta unosi się dym, zawrócili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zabijać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lud Izraelski, widząc, iż oni, co byli na zasadzce, wzięli miasto, a iż wychodził dym z miasta, obrócili się i pobili męże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Jozue i wszytek Izrael, że miasto wzięto a że dym z miasta wychodził, wróciwszy się poraził męże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Jozue i cały Izrael ujrzeli, że ludzie z zasadzki zajęli miasto i że dym z miasta wznosi się w górę,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bowiem i cały Izrael, widząc, że ludzie z zasadzki zajęli miasto i że dym z miasta wznosi się ku górze, zawrócili i uderzyli na mężów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i cały Izrael zobaczyli, że ludzie z zasadzki zdobyli miasto, i że dym unosił się z miasta, zawrócili i uderzyli na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Jozue i cały Izrael spostrzegli, że ukryci w zasadzce wojownicy zajęli miasto i że nad miastem unosi się dym,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Jozue i wszyscy Izraelici spostrzegli, że ludzie z zasadzki zajęli miasto i że dym z miasta się wzbija,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і ввесь Ізраїль побачили, що засідки взяли місто, і що піднявся до неба дим міста, і повернувшись, побили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 oraz wszyscy Israelici spostrzegli, że oddział z zasadzki zdobył miasto, i że z miasta podnosi się dym –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oraz cały Izrael zobaczyli, że ci, co byli w zasadzce, zdobyli miasto i że z miasta unosi się dym, odwrócili się więc i zaczęli zabijać mieszkańców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2024-04-29T10:57:50Z</dcterms:modified>
</cp:coreProperties>
</file>