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był nam Arcykapłan: święty, niewinny, niesplamiony, odłączony od grzeszników i wyniesiony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najwyższego kapłana: świętego, niewinnego, nieskalanego, oddzielonego od grzeszników i wywyższonego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Takiegoć zaiste przystało nam mieć najwyższego kapłana, świętego, niewinnego, niepokalanego, odłączonego od grzeszników i który by się stał wyższy nad niebiosa: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przystało, abyśmy takiego mieli nawyższego kapłana: świętego, niewinnego, niepokalanego, odłączonego od grzeszników i który się stał wyższy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potrzeba nam było arcykapłana: świętego, niewinnego, nieskalanego, oddzielonego od grzeszników, wywyższonego ponad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arcykapłana, świętego, niewinnego, nieskalanego, odłączonego od grzeszników i wywyższonego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arcykapłana było nam potrzeba: świętego, niewinnego, nieskalanego, oddzielonego od grzeszników i sięgającego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właśnie potrzeba nam było najwyższego kapłana: świętego, niewinnego, nieskalanego, odłączonego od grzeszników, a sięgającego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potrzebny był taki właśnie arcykapłan: święty, wolny od zła, nieskalany, różniący się od grzeszników, wyniesiony ponad niebiosa,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właśnie arcykapłan był nam potrzebny, święty, bez winy i bez skazy, oddzielony od grzeszników, wyniesiony ponad niebiosa.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Wypadało, żebyśmy mieli takiego arcykapłana - świętego, dobrego, czystego, odłączonego od grzeszników i wywyższonego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Отакого потрібно було нам архиєрея - святого, незлобивого, невинного, відділеного від грішників, вищого від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taki był nam właściwy Arcykapłan, co stał się wyższym od niebios, świętym, niewinnym, nieskalanym, oddzielonym od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kohen gadol odpowiada naszej potrzebie - święty, bez śladu zła, bez zmazy, oddzielony od grzeszników i wyniesiony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taki arcykapłan był dla nas odpowiedni: lojalny, niewinny nieskalany, oddzielony od grzeszników i. wywyższony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takiego najwyższego kapłana potrzebowaliśmy: świętego, niewinnego, doskonałego, niebędącego grzesznikiem i przewyższającego wszelkie niebiańskie istoty.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2024-04-28T01:24:14Z</dcterms:modified>
</cp:coreProperties>
</file>