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JAHWE na Izraela i wydał ich w rękę łupieżców – i (ci) ich łupili; sprzedał ich też w rękę ich okolicznych wrogów i nie potrafili już ostać się przed swoimi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JAHWE wezbrał gniewem na Izraela i wydał ich w moc grabieżców, którzy ich łupili. Zaprzedał ich okolicznym wrogom, tak że nie potrafili już ostać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JAHWE przeciw Izraelowi, wydał ich w ręce grabieżców, którzy ich grabili, i sprzedał ich w ręce ich okolicznych wrogów, tak że nie mogli się dalej ostać przed swymi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rozpalił się gniew Pański przeciw Izraelowi, i podał je w ręce łupieżcom, którzy je łupili; a zaprzedał je w ręce nieprzyjaciół ich okolicznych, tak iż się nie mogli dalej ostać przed nieprzyjacioły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 JAHWE na Izraela podał je w ręce łupieżców, którzy je pojmali i przedali nieprzyjaciołom, którzy mieszkali wkoło; ani się mogli sprzeciwić nieprzyjaciołom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Pana przeciwko Izraelitom, tak że wydał ich w ręce ciemięzców, którzy ich złupili, wydał ich na łup nieprzyjaciół, którzy ich otaczali, tak że nie mogli im się oprzeć.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Pana na Izraela, wydał ich więc w rękę łupieżców, którzy ich łupili, i zaprzedał ich w ręce ich okolicznych wrogów i nie mogli się już ostać przed swoimi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JAHWE przeciwko Izraelitom. Wydał ich w ręce grabieżców, którzy ich złupili. Oddał ich także w ręce mieszkających wokół wrogów, tak że nie mogli stawić im czoła.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rozgniewał się na Izraelitów i wydał ich w ręce grabieżców, którzy ich złupili. Oddał ich nawet w ręce okolicznych wrogów, którym nie zdołali się przeciwstawić.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Jahwe gniewem przeciwko Izraeiowi i wydał ich w ręce grabieżców, którzy ich grabili, a nawet wydał ich w ręce okolicznych wrogów, tak że nie zdołali już stawić czoła swoim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розгнівався гнівом на Ізраїля і видав їх в руки грабіжників і ограбили їх. І віддав їх в руки їхніх ворогів довкруги, і не змогли встоятися перед лицем своїх ворогів,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przeciw Israelitom gniew WIEKUISTEGO, tak, że poddał ich w moc grabieżców, którzy ich łupili; oraz wydał ich w moc wrogów, co byli dookoła i nie zdołali się utrzymać wobec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zapłonął gniewem na Izraela, tak iż wydał ich w ręce grabieżców i ci zaczęli ich ograbiać; i zaczął ich sprzedawać w rękę ich okolicznych nieprzyjaciół, i już nie mogli się ostać przed swymi nieprzyjaciółmi.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2024-04-28T07:05:11Z</dcterms:modified>
</cp:coreProperties>
</file>