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do ciebie nad potok Kiszon Siserę,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wodza wojsk Jabina, wraz z jego rydwanami i pozostałym wojskiem —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do ciebie, do rzeki Kiszon, Siserę, dowódcę wojska Jabina, jego rydwany i jego liczne oddziały,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ku rzece Cyson Sysarę, hetmana wojska Jabinowego, i wozy jego, i mnóstwo jego, a podam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przywiodę do ciebie, na miejsce potoka Cison, Sisarę, hetmana wojska Jabin, i wozy jego, i wszytek lud, a dam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ci do potoku Kiszon Siserę, wodza wojska Jabina, z jego rydwanami i hufcami i wydam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ściągnę ku tobie nad potok Kiszon Syserę, wodza wojska Jabina wraz z jego wozami i z jego zgiełkliwą gromadą i wydam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nad potok Kiszon Siserę, dowódcę wojsk Jabina, wraz z jego rydwanami i zastępami,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przyprowadzę do ciebie nad potok Kiszon Siserę, dowódcę wojsk Jabina, jego wozy bojowe i oddziały jego wojska i oddam go w twoje ręce»”.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do potoku Kiszon Siserę, dowódcę wojska Jabina, jego wozy i mnogie oddziały jego wojska i wydam go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ku potokowi Kiszon sprowadzę do ciebie Syserę – hetmana wojsk Jabina, jego wozy i jego tłum, oraz poddam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do doliny potoku Kiszon Syserę, dowódcę wojska Jabina, i jego rydwany wojenne, i jego tłum i wydam go w twoją rękęʼ”.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2024-04-28T16:54:14Z</dcterms:modified>
</cp:coreProperties>
</file>