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duszę jego straci ją, a ― nienawidzący ― duszy jego na ― świecie tym, na życie wieczne ustrzeże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swoją duszę, straci ją,* a kto nienawidzi swojej duszy** w tym świecie, uchroni ją dla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życie* jego gubi je. a nienawidzący życia* jego w świecie tym na życie wieczne ustrzeże je.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życie, straci je, a kto nienawidzi swojego życia w tym świecie, uchroni je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swoje życie, utraci je, a kto nienawidzi swego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duszę swoję, utraci ją, a kto nienawidzi duszy swojej na tym świecie, ku wiecznemu żywotowi strzeże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samo zostawa, lecz jeśli obumrze, wielki owoc przynosi. Kto miłuje duszę swą, traci ją, a kto nienawidzi dusze swojej na tym świecie, ku wiecznemu żywotowi strzeże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kocha swoje życie, traci je, a kto nienawidzi swego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życie swoje, utraci je, a kto nienawidzi życia swego na tym świecie, zachowa je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swoje życie, utraci je, a kto nienawidzi swego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kocha swoje życie, traci je; ten zaś, kto nie przecenia swojego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kocha swoje życie, zmarnuje je, a kto nie dba o swoje życie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zbytnio ceni swe życie, ten je straci. Kto nie ceni swego życia na tym świecie, ten zachowa je dla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Mi służyć, niech idzie za Mną, a gdzie Ja jestem, tam też będzie mój sługa. A mój Ojciec uczci tego, który Mi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любить душу свою, погубить її; хто ж ненавидить душу свою в цьому світі, той збереже її у вічному житті.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obecnie lubiący wiadomą duszę swoją, przez zatracenie odłącza ją; i ten obecnie nienawidzący wiadomą duszę swoją w wiadomym naturalnym ustroju światowym tym właśnie, do niewiadomego życia organicznego niewiadomego eonowego utrzyma pod strażą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 traci je; a kto nienawidzi swojego życia na tym świecie zachowuje je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miłuje to życie, traci je, ale ten, kto nienawidzi swego życia na tym świecie, zachowa je bezpiecznie aż do życia wiecznego!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swą duszę, ten ją niszczy, ale kto nienawidzi swej duszy w tym świecie, ten ją ustrzeże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ziemskie życie, utraci je. Lecz kto nie przywiązuje wagi do życia na tym świecie, otrzyma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&lt;x&gt;470 16:25&lt;/x&gt;; &lt;x&gt;480 8:35&lt;/x&gt;; &lt;x&gt;490 17:33&lt;/x&gt;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14:26&lt;/x&gt;; &lt;x&gt;500 10:11&lt;/x&gt;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"Dusza"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2024-04-20T04:18:05Z</dcterms:modified>
</cp:coreProperties>
</file>