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może urodzić się człowiek, gdy jest stary? Nie wejdzie przecież ponownie do łona swej matki, aby znów wydała 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zapytał go: Jakże może się człowiek narodzić, będąc stary? Czy może powtórnie wejść do łona swojej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narodzić, będąc stary? izali powtóre może wnijść w żywot matki swojej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rodzić, będąc starym? Izali może powtóre wniść w żywot matki swojej i odrodzić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Jakżeż może się człowiek narodzić, będąc starcem? Czyż może powtórnie wejść do łona swej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Nikodem: Jakże się może człowiek narodzić, gdy jest stary? Czyż może powtórnie wejść do łona matki swojej i urodzić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zapytał: Jak człowiek może się narodzić, będąc starcem? Czy może po raz drugi wejść do łona swojej matki i się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powiedział: „Czy jest możliwe, aby człowiek, który jest starcem, narodził się powtórnie? To przecież niemożliwe, aby znalazł się jeszcze raz w łonie swej matki, a następnie się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 Go: „Jak stary już człowiek może się narodzić? Czy może ponownie wejść do łona matki i narodzić się?”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zapytał: - Jak może urodzić się człowiek dorosły? Czy może wejść do łona swojej matki i przyjść na świat po raz drugi?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Nikodem: - Jak może narodzić się człowiek będąc starcem? Czy może wejść po raz drugi do łona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Никодим: Як може людина, будучи старою, народитися? Чи може вона вдруге увійти до лона своєї матері й народитися?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Nikodemos: Jakże może jakiś człowiek zostać zrodzony stary będąc? Czyż może do brzusznego zagłębienia matki swojej jako wtóre wejść i zostać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mówi do niego: Jak człowiek może zostać zrodzony, będąc stary? Czy może powtórnie wejść do łona swojej matki i zostać narodzony?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powiedział do Niego: "W jaki sposób człowiek dorosły może się "urodzić"? Czy może wejść z powrotem do łona matki i narodzić się po raz drugi?".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”Jak człowiek może się narodzić gdy jest stary? Przecież nie może po raz drugi wejść do łona swej matki i się narodzić?”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—Urodzić się na nowo?—zdumiał się Nikodem. —Będąc starcem? Czy można powtórnie wejść do łona matki i urodzić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2024-03-28T10:21:05Z</dcterms:modified>
</cp:coreProperties>
</file>