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6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rozgorzał gniew Jakuba na Rachelę i powiedział: Czy zamiast Boga ja jestem tym, który odmówił ci owocu łona?*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Jakub rozgniewał się na Rachelę: Czy to ja jestem Bogiem — wybuchnął — który odmówił ci dzieci?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rozgniewał się na Rachelę i powiedział: Czy ja jestem Bogiem, który odmówił ci owocu twego łona?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Zapalił się tedy gniewem Jakób na Rachelę, i rzekł: Zażem ja Bóg, który zawściągnął płód żywota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Jakob rozgniewany odpowiedział: Zażem ja za Boga, który cię zbawił owocu żywota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rozgniewał się na Rachelę i odparł: Czyż to ja, a nie Bóg, odmawiam ci potomstwa?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rozgniewał się na Rachelę i rzekł: Czy ja jestem Bogiem, który odmówił ci potomstwa?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rozgniewał się na Rachelę i zapytał: Czy to ja jestem Bogiem, który nie dał ci potomstwa?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rozgniewał się na Rachelę i powiedział: „Czy to ja odmawiam ci potomstwa, czy raczej Bóg?”.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Jakuba ogarnął gniew na Rachelę; odpowiedział więc: - Czy to ja zajmuję miejsce Boga, który odmówił ci potomstwa?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wybuchnął gniewem na Rachel i powiedział: Czy ja jestem zamiast Boga, który powstrzymał owoc twojego łona?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Розгнівався ж Яків на Рахиль і сказав: Чи я є замість Бога, який позбавив тебе плоду лона?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gniew Jakóba zapłonął na Rachelę oraz powiedział: Czy ja jestem na miejscu Boga, który ci odmówił płodu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zapłonął gniewem na Rachelę i rzekł: ”Czyż ja jestem na miejscu Boga, który ci odmówił owocu łona?”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25:21-22&lt;/x&gt;; &lt;x&gt;50 7:13&lt;/x&gt;; &lt;x&gt;50 28:11&lt;/x&gt;; &lt;x&gt;230 127:3&lt;/x&gt;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2024-04-29T01:05:26Z</dcterms:modified>
</cp:coreProperties>
</file>