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przywołać Micheasza, oświadczył mu: Oto wszystkie słowa proroków, jak jedne usta, są dla króla pomyślne. Niech, proszę, twoje słowo będzie jak słowo jednego z nich – i zapowiadaj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dał mu do zrozumienia: Posłuchaj, proszę — powiedział. — Zapowiedzi wszystkich proroków, bez wyjątku, są dziś dla króla pomyślne. Postaraj się więc, aby twoja zapowiedź była jak jedna z nich — ogłaszaj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posłaniec, który poszedł, aby przywołać Micheasza, powiedział do niego: Oto słowa proroków jednomyślnie wypowiadają królowi to, co dobre. Niech twoje słowo, proszę, będzie jak słowo jednego z nich i mów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poseł, który chodził, aby przyzwał Micheasza, rzekł do niego, mówiąc: Oto słowa proroków jednemi usty dobrze tuszą królowi; niechże będzie, proszę, słowo twoje jako jednego z nich,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poseł, który był szedł, aby zawołał Micheasza, rzekł mu: Oto słowa wszytkich proroków jednemi usty dobre opowiadają królowi: proszę cię tedy, aby i mowa twoja ód nich nie była różna a mów szczęśliwe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posłaniec, który poszedł zawołać Micheasza, powiedział mu tak: Oto przepowiednie proroków są jednakowo pomyślne dla króla. Niechże więc twoja przepowiednia będzie taka, jak każdego z nich, żebyś zapowiedział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przywołać Micheasza, rzekł do niego tak: Oto wszystkie wypowiedzi proroków są jednakowo pomyślne dla króla; oby i twoje słowo było jak słowo każdego z nich; przepowiadaj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zawołać Micheasza, powiedział do niego: Oto słowa proroków zgodnie przepowiadają dobro dla króla. Niech twoje słowo będzie takie jak słowo każdego z nich, przepowiadaj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wezwać Micheasza, powiedział do niego: „Oto przepowiednie proroków, wszystkie co do jednej, są pomyślne dla króla. Niech i twoje słowo będzie jak przepowiednia każdego z nich - zapowiedz pomyślność”.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zaś, który poszedł wezwać Mikajehu, tak rzekł do niego: - Oto przepowiednie proroków są zgodne i pomyślne dla króla. Niechże i twoja przepowiednia będzie jako jedna z nich, prorokuj pomyślność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посол, що пішов покликати Міхею, сказав йому, мовлячи: Ось пророки промовили одними устами добро про царя, і твої слова хай будуть як одного з них, і скажеш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poseł, co chodził, aby przywołać Michę, powiedział do niego, mówiąc: Oto słowa proroków jak jednymi ustami są dobre w odniesieniu do króla; proszę, niech twoje słowo będzie jak jednego z nich, zatem 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wezwać Michajasza, powiedział do niego, mówiąc: ”Oto słowa proroków jednomyślnie zapowiadają królowi dobro; proszę, niech i twoje słowo będzie takie, jak jednego z nich, i mów to,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2024-04-29T15:40:05Z</dcterms:modified>
</cp:coreProperties>
</file>