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potomków Izraela nie warknie nawet pies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na ludzi, ani na bydło — abyście przekonali się, że JAHWE dokonał rozróżnienia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nikogo z synów Izraela pies nie ruszy swym językiem, ani na człowieka, ani na bydlę, abyście wiedzieli, że JAHWE uczynił różnicę między Egipcjanami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synów Izraelskich nie ruszy językiem swym, ani pies, ani człowiek, ani bydlę, abyście wiedzieli, że Pan uczynił rozdział między Egipczany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wszytkich synów Izraelowych nie zamruknie pies od człowieka aż do bydlęcia, abyście wiedzieli, jak wielkim cudem dzieli JAHWE Egipcjany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Izraelitów nawet pies nie zaszczeka ani na ludzi, ani na bydło, abyście poznali, że Pan uczynił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Izraelitów nawet pies nie warknie, ani na ludzi, ani na bydło, abyście poznali, że Pan robi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Izraelitów nawet pies nie warknie ani na ludzi, ani na bydło, abyście poznali, że JAHWE dokonał rozróżnienia pomiędzy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Izraelitów nawet pies nie szczeknie - dotyczy to zarówno ludzi, jak i bydła. Po tym poznacie, że JAHWE wprowadza rozdział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synów Izraela nawet pies nie zawyję (na człowieka czy na bydlę), byście poznali, że Jahwe dokonał rozdziału między Egiptem a 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żadnego z synów Jisraela [nawet] pies nie zawarczy. Ani na człowieka, ani na zwierzę, abyście wiedzieli, że Bóg uczyni cudowne rozróżnienie pomiędzy Egiptem a Jisraelem'.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між всіма синами Ізраїля не заїнчить пес своїм язиком від людини до скотини, щоб ти побачив, наскільки чудно відрізнить Господь між єгиптянами та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pies nie zaostrzy swego języka na nikogo z synów Israela ani na człowieka, ani na bydlę, abyście poznali jaki rozdział czyni WIEKUISTY pomiędzy Micrejczykami,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 nikomu z synów Izraela żaden pies nie ruszy językiem, od człowieka do zwierzęcia; żebyście poznali, iż JAHWE potrafi uczynić różnicę między Egipcjanami a synami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2024-05-11T03:03:27Z</dcterms:modified>
</cp:coreProperties>
</file>