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mu złotą ramę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2024-04-26T22:52:13Z</dcterms:modified>
</cp:coreProperties>
</file>