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a ona urodziła mu Pinechasa. To są naczelnicy rodów lewickich,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Eleazar, syn Aarona, pojął za żonę jedną z córek Putiela. Ona mu urodziła Pinchasa.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ojców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Aaronów, pojął jednę z córek Putyjelowych sobie za żonę, która mu urodziła Fyneesa. Cić są przedniejsi z ojców Lewitskich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Eleazar, syn Aaronów, pojął żonę z córek Futiel, która mu urodziła Fineesa. Ci są przedniejszy familij Lewitów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wziął za żonę jedną z córek Putiela, a ona urodziła mu Pinchasa. To są głowy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ta zaś urodziła mu Pinechasa. To są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ożenił się z jedną z córek Putiela, a ona urodziła mu Pinchasa. Oto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ożenił się z jedną z córek Putiela. Ona urodziła mu Pinchasa. To są naczelnicy domów Lewiego,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oni - Aaron i Mojżesz, którym Jahwe rozkazał: ”Wyprowadźcie synów Izraela z ziemi egipskiej według ich zastępów!”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Aharona, wziął sobie żonę spośród córek Putiela. I urodziła mu Pinchasa. To są przywódcy rodów Lewitów według ich 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Елеазар, син Аарона, взяв собі за жінку з дочок Футіїла, і породила йому Фінееса. Це старшини родин Левітів за своїми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Elazar syn Ahrona, pojął sobie za żonę jedną z córek Putiela i urodziła mu Pinchasa. Oto głowy rodów lewickich,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wziął sobie za żonę jedną z córek Putiela. Później ta urodziła mu Pinechasa. Oto głowy lewickich domów patriarchalnych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2024-04-27T00:13:14Z</dcterms:modified>
</cp:coreProperties>
</file>