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uczynili tak też wróżbici swoimi tajemnymi (zaklęciami), (oni) też sprowadzili żaby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2024-04-25T15:58:14Z</dcterms:modified>
</cp:coreProperties>
</file>