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swego ludu, On też twierdzą wybawienia swego pomazańca.*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swojego ludu, On twierdzą wybawienia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siłą dla swoich i twierdzą zbawienia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swych, i mocą zbawienia pomazańca swego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ludu swego i obrońcą zbawienia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zbawczą dla swojego ludu, twierdzą zbawienia dla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ludu swego I twierdzą zbawienia pomazańca swego...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naszą siłą i twierdzą zbawienia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swego ludu, warownią wybawienia dla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swego ludu i zbawczą obroną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стрясає пустиню, і Господь стрясе Кадійську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obroną swoich, On jest zbawczą twierdzą Swojego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siłą dla swego ludu, on też jest twierdzą wspaniałego wybawienia swego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15:1-18&lt;/x&gt;; &lt;x&gt;70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2024-05-01T11:13:14Z</dcterms:modified>
</cp:coreProperties>
</file>