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też w ofierze cały jej tłuszcz: ogon, 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 w ofierze cały jej tłuszcz, ogon i tłuszcz pokrywający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wszystkę tłustość jej ofiarować będzie z niej, ogon i tłustość okrywającą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z niej ogon i łój okrywający wnętrze: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jej tłuszcz będzie złożony w ofierze: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złoży się wszystek tłuszcz z niej,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złożyć w ofierze cały jej tłuszcz,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złożyć w ofierze: cały tłuszcz, ogon, 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zostanie złożony w ofierze wszystek tłuszcz z niej: ogon i 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[kohen] przybliży cały jego tłuszcz: dorodny ogon, tłuszcz, który przykrywa wnętrzności,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з нього, і задню часть і ввесь жир, що покриває внутреності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przynieść cały jej łój; ogon i łój pokrywający trzewia,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całego jego tłuszczu złoży tłusty ogon oraz tłuszcz, który okrywa jelita.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2024-04-28T19:34:50Z</dcterms:modified>
</cp:coreProperties>
</file>