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zauważyłem, że z północy zerwał się gwałtowny wiatr, pojawiła się potężna chmura i coraz wyraźniejszy stawał się otoczony jaskrawą poświatą ogień, z którego środka wyłaniało się coś, co błyszczało jak rozpalony bursztyn.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nadszedł od północy,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chmura, ogień pałający oraz blask dokoła niego, a z jego środka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widoczne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jakby blask bursztynu —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gwałtowny przychodził od północy, i obłok wielki, i ogień pałający, a blask był około niego, a z pośrodku jego wynikała jakoby niejaka prędka światłość, z pośrodku, mówię, onego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wichru przychodził od północy i obłok wielki, i ogień mieszający, a jasność około niego, a z pośrzodku jego jako kształt mosiądzu, to jest z pośrzodku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oto wiatr gwałtowny nadszedł od północy, wielki obłok i ogień płonący oraz blask dokoła niego, a z jego środka [promieniowało coś] jakby połysk stopu złota ze srebrem,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powiał z północy i pojawił się wielki obłok, płomienny ogień i blask dokoła niego, a z jego środka spośród ognia lśniło coś jakby błysk polerowanego 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Zobaczyłem: Oto gwałtowny wiatr nadszedł z północy, wielka chmura i pochłaniający ogień. Wokół niego światłość, a w jego środku jakby błyszczący metal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gwałtownym wichrze nadchodzącym z północy ujrzałem wtedy wielką chmurę i błyskający ogień. Wokół tej chmury była światłość, a w jej środku jakby blask pozłacanego srebra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gwałtowny wiatr nadciągnął z północy. [Pojawiła się] wielka chmura i błyskawice. Światłość [otaczała] ją wkoło, a w jej środku [jaśniał] jakby blask pozłacanego srebra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з півночі йшов вітер, що несе, і в ньому велика хмара, і світло довкруги нього і огонь, що блискає, і посеред нього як видіння бурштина посеред огня і в ньому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więc, a oto od północy nadciągał gwałtowny wicher, potężny obłok oraz skłębiony ogień, a dookoła otaczała go jasność; zaś spośród niego, jakby z owego ognia, coś wyzierało – niby widmo błyszczącego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z północy nadciągał huraganowy wiatr, kłęby chmur oraz błyskający ogień; i dookoła nich był blask, a pośród niego, spośród ognia, coś, co z wyglądu przypominało elektrum.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2024-04-19T12:44:05Z</dcterms:modified>
</cp:coreProperties>
</file>