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lud, (i) przez cały ten dzień i przez całą noc, i przez cały dzień następny zbierał przepiórki. (Nawet) ten, kto zebrał najmniej, zebrał dziesięć chomerów.* I rozłożyli je sobie dookoła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powstali więc i przez cały ten dzień, przez całą noc i przez cały następny dzień chwytali przepiórki. Nawet ten, kto schwytał ich najmniej, miał dziesięć chomerów.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ludzie rozłożyli je sobie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 przez cały dzień, przez całą noc i przez cały następny dzień i zbierał przepiórki. Ten, kto zebrał najmniej,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chomerów. I rozłożyli je sobie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lud przez cały on dzień i przez całą noc, i nazajutrz przez wszystek dzień zbierali one przepiórki, a kto najmniej nazbierał, miał dziesięć homerów: i nawieszali ich wszędy sobie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lud, przez wszytek on dzień i noc, i drugiego dnia, nazbierali przepiórek, kto mało, dziesięć korcy; i suszyli je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na nogach przez cały dzień, przez noc i następny dzień i zbierali przepiórki. Kto mało zebrał, przyniósł najmniej dziesięć chomerów. I 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się lud do zbierania przepiórek przez cały ten dzień i przez całą noc, i przez cały dzień następny. Nawet ten, co najmniej zebrał, miał dziesięć chomerów. I rozłożyli je sobie wokoło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zbierać przepiórki i robił to przez cały dzień, przez całą noc i następny dzień. Nawet ci co zebrali niewiele, przynieśli przynajmniej dziesięć chomerów. Następnie 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zbierał przepiórki przez dzień, noc i następny dzień. Każdy zebrał przynajmniej po dziesięć chomerów. Ułożyli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dzień, przez całą noc i jeszcze przez cały dzień następny lud wychodził, aby zbierać przepiórki. Ten, kto zebrał najmniej, miał dziesięć chomer. Ułożyli je sobie warstwami naokoło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był zajęty przez cały ten dzień i całą noc, i następny dzień zbieraniem przepiórek, [i nawet] ten, kto zebrał najmniej, zebrał dziesięć chomerów. Rozłożyli je wokół obozu w licznych warstwach.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увесь нарід день і усю ніч і увесь наступний день збирав перепелиць, хто мало зібрав десять мірок, і насушили собі сушенців довкруги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ów dzień zebrał się cały lud i całą noc, a i cały następny dzień zbierali przepiórki; ostatni zebrał dziesięć chomerów. Następnie rozłożyli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lud, powstawszy, zbierał przepiórki przez cały ten dzień i całą noc oraz cały następny dzień. Kto nazbierał najmniej, zebrał dziesięć chomerów; i rozkładali je sobie szeroko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4000 l, lecz może 10 omerów, tj. 40 l, por. &lt;x&gt;20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2024-05-07T04:02:41Z</dcterms:modified>
</cp:coreProperties>
</file>