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Izraela obozującego w porządku swoich plemion. Wtedy ogarnął go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podniósł swoje oczy, i zobaczył Izraela obozującego według swoich pokoleń. Wtedy Duch Boży 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Balaam oczy swe, obaczył Izraela mieszkającego według pokoleń swoich, i był nad nim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podnióswszy oczy ujźrzał Izraela w namieciech mieszkającego według pokolenia jego, i gdy napadł nań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podniósł oczy i zobaczył Izraela rozłożonego obozem według swoich pokoleń,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swoje oczy, ujrzał Izraela rozłożonego według swoich plemion. Wtedy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Balaam podniósł oczy i zobaczył Izraela obozującego według swych plemion, ogarnął go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Izraela rozłożonego obozem według swoich plemion. Wówczas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wzniósł oczy i zobaczył Izraela, rozłożonego według pokoleń, spoczął na nim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podniósł wzrok, [żeby spojrzeć nieprzychylnym okiem], ale gdy ujrzał, że Jisrael osiadł, według ich plemion, [przestrzegając skromności, ustawiwszy namioty tak, żeby nie zaglądać z jednego do drugiego] - spoczęło na nim natchnienie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підвівши свої очі, побачив Ізраїля розтаборованого за племенами. І божий дух був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podniósł swe oczy oraz zobaczył Israela, rozłożonego według swoich pokoleń. I przyszedł na niego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podniósł oczy i zobaczył Izraela obozującego według swoich plemion, spoczął na nim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2024-04-28T10:31:14Z</dcterms:modified>
</cp:coreProperties>
</file>