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zamiary, morderstwa, cudzołóstwo, rozwiązłe czyny, kradzieże, fałszerstwa, obelżywe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nierząd,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serca wychodzą złe myśli, mężobójstwa, cudzołóstwa, wszeteczeństwa,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serca wychodzą złe myśli, mężobójstwa, cudzołóstwa, porubstwa, kradziestwa,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nierządne, kradzieże, fałszywe świadectwa,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zabójstwa, cudzołóstwa, rozpusta,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przecież rodzą się złe myśli, zabójstwa, cudzołóstwa, rozwiązłość, kradzieże, fałszywe zeznania,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rozpustne,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serca wychodzą zepsute myśli, zabójstwa,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które prowadzą do zabójstwa, łamania wierności małżeńskiej, nierządu, kradzieży, fałszywych zeznań i obrażania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wychodzą złe myśli, zabójstwa, cudzołóstwa, nieczystości, kradzieże, fałszywe 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 серця виходять лукаві думки, убивства, перелюби, розпуста, злодійство, неправдиві свідчення,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serca wychodzą wnioskowania na wskroś złośliwe, morderstwa, cudzołóstwa, nierządy, kradzieże, kłamliwe świadczenia, niewłaściwe wieszczby.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serca wychodzą złe myśli, mężobójstwa, cudzołóstwa, nierządy duchowe,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nikczemne myśli, morderstwo, cudzołóstwo i inne rodzaje seksualnej nieczystości, kradzież, kłamstwa, oszczerstwa...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 serca pochodzą niegodziwe rozważania, morderstwa,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myśli, prowadzące do morderstw, niewierności małżeńskiej, rozwiązłości, kradzieży, kłamstw i pomówień.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2024-05-04T02:23:16Z</dcterms:modified>
</cp:coreProperties>
</file>